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8F4" w:rsidRPr="002F67EA" w:rsidRDefault="002A7C5E" w:rsidP="00AC58F4">
      <w:pPr>
        <w:ind w:left="1080"/>
        <w:jc w:val="center"/>
        <w:rPr>
          <w:b/>
          <w:sz w:val="28"/>
          <w:szCs w:val="28"/>
          <w:lang w:val="tt-RU"/>
        </w:rPr>
      </w:pPr>
      <w:r w:rsidRPr="002F67EA">
        <w:rPr>
          <w:b/>
          <w:sz w:val="28"/>
          <w:szCs w:val="28"/>
          <w:lang w:val="tt-RU"/>
        </w:rPr>
        <w:t>РАБОЧА</w:t>
      </w:r>
      <w:r>
        <w:rPr>
          <w:b/>
          <w:sz w:val="28"/>
          <w:szCs w:val="28"/>
          <w:lang w:val="tt-RU"/>
        </w:rPr>
        <w:t xml:space="preserve">Я ПРОГРАММА </w:t>
      </w:r>
      <w:r w:rsidR="00AC58F4">
        <w:rPr>
          <w:b/>
          <w:sz w:val="28"/>
          <w:szCs w:val="28"/>
          <w:lang w:val="tt-RU"/>
        </w:rPr>
        <w:t xml:space="preserve"> по ГЕОМЕТРИИ  для 7</w:t>
      </w:r>
      <w:r w:rsidR="00AC58F4" w:rsidRPr="002F67EA">
        <w:rPr>
          <w:b/>
          <w:sz w:val="28"/>
          <w:szCs w:val="28"/>
          <w:lang w:val="tt-RU"/>
        </w:rPr>
        <w:t xml:space="preserve"> КЛАССА </w:t>
      </w: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AC58F4" w:rsidRPr="00D71D38" w:rsidTr="00A30B17">
        <w:tc>
          <w:tcPr>
            <w:tcW w:w="536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AC58F4" w:rsidRPr="00B469D5" w:rsidRDefault="00AC58F4" w:rsidP="00A30B17">
            <w:pPr>
              <w:rPr>
                <w:bCs/>
                <w:lang w:val="tt-RU"/>
              </w:rPr>
            </w:pPr>
            <w:r w:rsidRPr="00B469D5">
              <w:rPr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AC58F4" w:rsidRPr="00D71D38" w:rsidRDefault="00566600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AC58F4" w:rsidRPr="00D71D38" w:rsidRDefault="00AC58F4" w:rsidP="00A30B17">
            <w:pPr>
              <w:pStyle w:val="ae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AD4BC4" w:rsidRPr="00294A33" w:rsidTr="00A30B17">
        <w:tc>
          <w:tcPr>
            <w:tcW w:w="536" w:type="dxa"/>
          </w:tcPr>
          <w:p w:rsidR="00AD4BC4" w:rsidRPr="00294A33" w:rsidRDefault="00AD4BC4" w:rsidP="00A30B17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AD4BC4" w:rsidRPr="00403AA0" w:rsidRDefault="00AD4BC4" w:rsidP="008C1C7B">
            <w:pPr>
              <w:rPr>
                <w:lang w:val="tt-RU"/>
              </w:rPr>
            </w:pPr>
            <w:r w:rsidRPr="0014180F">
              <w:t>Повторение.</w:t>
            </w:r>
            <w:r>
              <w:t xml:space="preserve"> Свойства равнобедренного треугольника</w:t>
            </w:r>
            <w:r>
              <w:rPr>
                <w:lang w:val="tt-RU"/>
              </w:rPr>
              <w:t>/ Кабатлау. Тигезьянлы өчпочмакның үзлекләре.</w:t>
            </w:r>
          </w:p>
        </w:tc>
        <w:tc>
          <w:tcPr>
            <w:tcW w:w="1276" w:type="dxa"/>
          </w:tcPr>
          <w:p w:rsidR="00AD4BC4" w:rsidRPr="00566600" w:rsidRDefault="00664E26" w:rsidP="00A30B17">
            <w:pPr>
              <w:rPr>
                <w:bCs/>
              </w:rPr>
            </w:pPr>
            <w:r>
              <w:rPr>
                <w:bCs/>
              </w:rPr>
              <w:t>вторник</w:t>
            </w:r>
          </w:p>
        </w:tc>
        <w:tc>
          <w:tcPr>
            <w:tcW w:w="5953" w:type="dxa"/>
          </w:tcPr>
          <w:p w:rsidR="00AD4BC4" w:rsidRDefault="00AD4BC4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Геометрия.7-9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рганизаций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Л.С.Атанасян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 и др.-М.:Просвещение,2017</w:t>
            </w:r>
            <w:r w:rsidR="00B62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623E8" w:rsidRDefault="00B623E8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Параграф 18</w:t>
            </w:r>
          </w:p>
          <w:p w:rsidR="00AD4BC4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7BBDE9EC" wp14:editId="3FC40EED">
                  <wp:simplePos x="0" y="0"/>
                  <wp:positionH relativeFrom="column">
                    <wp:posOffset>208280</wp:posOffset>
                  </wp:positionH>
                  <wp:positionV relativeFrom="paragraph">
                    <wp:posOffset>130810</wp:posOffset>
                  </wp:positionV>
                  <wp:extent cx="2799080" cy="2098040"/>
                  <wp:effectExtent l="0" t="0" r="1270" b="0"/>
                  <wp:wrapSquare wrapText="bothSides"/>
                  <wp:docPr id="1" name="Рисунок 1" descr="C:\Users\НОУТ\Pictures\slide-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ОУТ\Pictures\slide-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9080" cy="2098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D4BC4" w:rsidRDefault="00AD4BC4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623E8" w:rsidRPr="005130E9" w:rsidRDefault="00B623E8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тест по теме. Вопросы теста будут отправлены на электронные почты.</w:t>
            </w:r>
          </w:p>
        </w:tc>
        <w:tc>
          <w:tcPr>
            <w:tcW w:w="2145" w:type="dxa"/>
          </w:tcPr>
          <w:p w:rsidR="00AD4BC4" w:rsidRPr="004C3969" w:rsidRDefault="00AD4BC4" w:rsidP="003A65C1">
            <w:pPr>
              <w:jc w:val="both"/>
              <w:rPr>
                <w:bCs/>
              </w:rPr>
            </w:pPr>
            <w:r>
              <w:rPr>
                <w:bCs/>
              </w:rPr>
              <w:t xml:space="preserve">Отправить  работы </w:t>
            </w:r>
            <w:proofErr w:type="gramStart"/>
            <w:r>
              <w:rPr>
                <w:bCs/>
              </w:rPr>
              <w:t>на</w:t>
            </w:r>
            <w:proofErr w:type="gramEnd"/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AD4BC4" w:rsidRPr="00B11723" w:rsidRDefault="00AD4BC4" w:rsidP="003A65C1">
            <w:pPr>
              <w:jc w:val="both"/>
            </w:pPr>
            <w:r>
              <w:t xml:space="preserve">Электронную почту </w:t>
            </w:r>
            <w:hyperlink r:id="rId10" w:history="1">
              <w:r w:rsidRPr="009C1043">
                <w:rPr>
                  <w:rStyle w:val="af"/>
                  <w:lang w:val="en-US"/>
                </w:rPr>
                <w:t>kgg</w:t>
              </w:r>
              <w:r w:rsidRPr="00B11723">
                <w:rPr>
                  <w:rStyle w:val="af"/>
                </w:rPr>
                <w:t>74@</w:t>
              </w:r>
              <w:r w:rsidRPr="009C1043">
                <w:rPr>
                  <w:rStyle w:val="af"/>
                  <w:lang w:val="en-US"/>
                </w:rPr>
                <w:t>yandex</w:t>
              </w:r>
              <w:r w:rsidRPr="00B11723">
                <w:rPr>
                  <w:rStyle w:val="af"/>
                </w:rPr>
                <w:t>.</w:t>
              </w:r>
              <w:proofErr w:type="spellStart"/>
              <w:r w:rsidRPr="009C1043">
                <w:rPr>
                  <w:rStyle w:val="af"/>
                  <w:lang w:val="en-US"/>
                </w:rPr>
                <w:t>ru</w:t>
              </w:r>
              <w:proofErr w:type="spellEnd"/>
            </w:hyperlink>
          </w:p>
          <w:p w:rsidR="00AD4BC4" w:rsidRPr="00F958AB" w:rsidRDefault="00AD4BC4" w:rsidP="00A30B17">
            <w:pPr>
              <w:jc w:val="both"/>
              <w:rPr>
                <w:bCs/>
              </w:rPr>
            </w:pPr>
            <w:r>
              <w:t xml:space="preserve"> </w:t>
            </w:r>
          </w:p>
        </w:tc>
      </w:tr>
      <w:tr w:rsidR="00664E26" w:rsidRPr="00294A33" w:rsidTr="00A30B17">
        <w:tc>
          <w:tcPr>
            <w:tcW w:w="536" w:type="dxa"/>
          </w:tcPr>
          <w:p w:rsidR="00664E26" w:rsidRPr="00294A33" w:rsidRDefault="00664E26" w:rsidP="00A30B17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</w:tcPr>
          <w:p w:rsidR="00664E26" w:rsidRPr="0014180F" w:rsidRDefault="00664E26" w:rsidP="008C1C7B">
            <w:r w:rsidRPr="0014180F">
              <w:t>Повторение.</w:t>
            </w:r>
            <w:r>
              <w:t xml:space="preserve"> Признаки равенства треугольников</w:t>
            </w:r>
            <w:r>
              <w:rPr>
                <w:lang w:val="tt-RU"/>
              </w:rPr>
              <w:t>/ Кабатлау. Өчпочмаклар тигезлеге билгеләре.</w:t>
            </w:r>
          </w:p>
        </w:tc>
        <w:tc>
          <w:tcPr>
            <w:tcW w:w="1276" w:type="dxa"/>
          </w:tcPr>
          <w:p w:rsidR="00664E26" w:rsidRDefault="00664E26" w:rsidP="00A30B17">
            <w:pPr>
              <w:rPr>
                <w:bCs/>
              </w:rPr>
            </w:pPr>
            <w:r>
              <w:rPr>
                <w:bCs/>
              </w:rPr>
              <w:t>пятница</w:t>
            </w:r>
          </w:p>
        </w:tc>
        <w:tc>
          <w:tcPr>
            <w:tcW w:w="5953" w:type="dxa"/>
          </w:tcPr>
          <w:p w:rsidR="00664E26" w:rsidRDefault="00B10706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Вспомнить признаки равенства треугольников. Решить задачи по готовым чертежам.</w:t>
            </w:r>
          </w:p>
          <w:p w:rsidR="00B10706" w:rsidRDefault="00B10706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Задания будут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отправлены по электронной почте.</w:t>
            </w:r>
          </w:p>
        </w:tc>
        <w:tc>
          <w:tcPr>
            <w:tcW w:w="2145" w:type="dxa"/>
          </w:tcPr>
          <w:p w:rsidR="00664E26" w:rsidRDefault="00664E26" w:rsidP="003A65C1">
            <w:pPr>
              <w:jc w:val="both"/>
              <w:rPr>
                <w:bCs/>
              </w:rPr>
            </w:pPr>
          </w:p>
        </w:tc>
      </w:tr>
    </w:tbl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571C0C" w:rsidRDefault="00571C0C" w:rsidP="00EA5A16">
      <w:pPr>
        <w:contextualSpacing/>
        <w:rPr>
          <w:rFonts w:eastAsia="Calibri"/>
          <w:b/>
          <w:lang w:eastAsia="en-US"/>
        </w:rPr>
      </w:pPr>
    </w:p>
    <w:sectPr w:rsidR="00571C0C" w:rsidSect="00AC58F4">
      <w:footerReference w:type="default" r:id="rId11"/>
      <w:footerReference w:type="first" r:id="rId12"/>
      <w:pgSz w:w="16838" w:h="11906" w:orient="landscape"/>
      <w:pgMar w:top="1134" w:right="709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34E" w:rsidRDefault="0062334E" w:rsidP="00A8496A">
      <w:r>
        <w:separator/>
      </w:r>
    </w:p>
  </w:endnote>
  <w:endnote w:type="continuationSeparator" w:id="0">
    <w:p w:rsidR="0062334E" w:rsidRDefault="0062334E" w:rsidP="00A8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2141669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4E26">
          <w:rPr>
            <w:noProof/>
          </w:rPr>
          <w:t>2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9887930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0706">
          <w:rPr>
            <w:noProof/>
          </w:rPr>
          <w:t>1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34E" w:rsidRDefault="0062334E" w:rsidP="00A8496A">
      <w:r>
        <w:separator/>
      </w:r>
    </w:p>
  </w:footnote>
  <w:footnote w:type="continuationSeparator" w:id="0">
    <w:p w:rsidR="0062334E" w:rsidRDefault="0062334E" w:rsidP="00A849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E20"/>
    <w:multiLevelType w:val="hybridMultilevel"/>
    <w:tmpl w:val="AC000CD0"/>
    <w:lvl w:ilvl="0" w:tplc="3620C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37EBF"/>
    <w:multiLevelType w:val="hybridMultilevel"/>
    <w:tmpl w:val="EA0C6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E110A"/>
    <w:multiLevelType w:val="hybridMultilevel"/>
    <w:tmpl w:val="C6A8A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675CBB"/>
    <w:multiLevelType w:val="hybridMultilevel"/>
    <w:tmpl w:val="93268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561225"/>
    <w:multiLevelType w:val="hybridMultilevel"/>
    <w:tmpl w:val="AB880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710178"/>
    <w:multiLevelType w:val="hybridMultilevel"/>
    <w:tmpl w:val="11DEBF7C"/>
    <w:lvl w:ilvl="0" w:tplc="0FE873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4016D2"/>
    <w:multiLevelType w:val="hybridMultilevel"/>
    <w:tmpl w:val="17465C98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4746049A"/>
    <w:multiLevelType w:val="hybridMultilevel"/>
    <w:tmpl w:val="FE7441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4369E4"/>
    <w:multiLevelType w:val="hybridMultilevel"/>
    <w:tmpl w:val="32E87C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F4074A"/>
    <w:multiLevelType w:val="hybridMultilevel"/>
    <w:tmpl w:val="A344D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BE4152"/>
    <w:multiLevelType w:val="hybridMultilevel"/>
    <w:tmpl w:val="3EB29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EC5719"/>
    <w:multiLevelType w:val="hybridMultilevel"/>
    <w:tmpl w:val="73CA85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ADA70B7"/>
    <w:multiLevelType w:val="hybridMultilevel"/>
    <w:tmpl w:val="F3ACB4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C605358"/>
    <w:multiLevelType w:val="hybridMultilevel"/>
    <w:tmpl w:val="170EE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0"/>
  </w:num>
  <w:num w:numId="6">
    <w:abstractNumId w:val="11"/>
  </w:num>
  <w:num w:numId="7">
    <w:abstractNumId w:val="4"/>
  </w:num>
  <w:num w:numId="8">
    <w:abstractNumId w:val="8"/>
  </w:num>
  <w:num w:numId="9">
    <w:abstractNumId w:val="5"/>
  </w:num>
  <w:num w:numId="10">
    <w:abstractNumId w:val="0"/>
  </w:num>
  <w:num w:numId="11">
    <w:abstractNumId w:val="1"/>
  </w:num>
  <w:num w:numId="12">
    <w:abstractNumId w:val="14"/>
  </w:num>
  <w:num w:numId="13">
    <w:abstractNumId w:val="12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933"/>
    <w:rsid w:val="00011B69"/>
    <w:rsid w:val="000121CA"/>
    <w:rsid w:val="00016989"/>
    <w:rsid w:val="00020E49"/>
    <w:rsid w:val="00024185"/>
    <w:rsid w:val="000255E4"/>
    <w:rsid w:val="000308B6"/>
    <w:rsid w:val="000321E5"/>
    <w:rsid w:val="00035FFB"/>
    <w:rsid w:val="0004091D"/>
    <w:rsid w:val="000460AC"/>
    <w:rsid w:val="00047CF3"/>
    <w:rsid w:val="00053375"/>
    <w:rsid w:val="00062C38"/>
    <w:rsid w:val="0007485E"/>
    <w:rsid w:val="00076BD4"/>
    <w:rsid w:val="000978E7"/>
    <w:rsid w:val="0009796B"/>
    <w:rsid w:val="000C7735"/>
    <w:rsid w:val="000D52A0"/>
    <w:rsid w:val="000E1273"/>
    <w:rsid w:val="000F4157"/>
    <w:rsid w:val="000F618A"/>
    <w:rsid w:val="00107763"/>
    <w:rsid w:val="00124465"/>
    <w:rsid w:val="00126D23"/>
    <w:rsid w:val="001613C7"/>
    <w:rsid w:val="00162A98"/>
    <w:rsid w:val="00166933"/>
    <w:rsid w:val="0017528B"/>
    <w:rsid w:val="001B5CE5"/>
    <w:rsid w:val="00204B31"/>
    <w:rsid w:val="00207A53"/>
    <w:rsid w:val="00210523"/>
    <w:rsid w:val="00241546"/>
    <w:rsid w:val="0028049E"/>
    <w:rsid w:val="002A7C5E"/>
    <w:rsid w:val="002C6917"/>
    <w:rsid w:val="00317BE3"/>
    <w:rsid w:val="003200FA"/>
    <w:rsid w:val="00326C60"/>
    <w:rsid w:val="00330BFD"/>
    <w:rsid w:val="0033277A"/>
    <w:rsid w:val="00342EC8"/>
    <w:rsid w:val="003725F7"/>
    <w:rsid w:val="003A65C1"/>
    <w:rsid w:val="003B001B"/>
    <w:rsid w:val="003B2F4B"/>
    <w:rsid w:val="003C5A7B"/>
    <w:rsid w:val="003E1FD1"/>
    <w:rsid w:val="003F1F71"/>
    <w:rsid w:val="0040090A"/>
    <w:rsid w:val="00402E41"/>
    <w:rsid w:val="00403AA0"/>
    <w:rsid w:val="00462DCF"/>
    <w:rsid w:val="00466C68"/>
    <w:rsid w:val="00476AE3"/>
    <w:rsid w:val="004956C4"/>
    <w:rsid w:val="00496E3F"/>
    <w:rsid w:val="004A346B"/>
    <w:rsid w:val="004A3B66"/>
    <w:rsid w:val="004B7EA6"/>
    <w:rsid w:val="004C6B66"/>
    <w:rsid w:val="004D1132"/>
    <w:rsid w:val="004D7F63"/>
    <w:rsid w:val="00513A6E"/>
    <w:rsid w:val="00566600"/>
    <w:rsid w:val="00571C0C"/>
    <w:rsid w:val="00581994"/>
    <w:rsid w:val="005A42C8"/>
    <w:rsid w:val="005D1BEE"/>
    <w:rsid w:val="005D36FC"/>
    <w:rsid w:val="00604647"/>
    <w:rsid w:val="00613E62"/>
    <w:rsid w:val="00622B79"/>
    <w:rsid w:val="0062334E"/>
    <w:rsid w:val="00630678"/>
    <w:rsid w:val="00660FB4"/>
    <w:rsid w:val="0066204A"/>
    <w:rsid w:val="00664025"/>
    <w:rsid w:val="00664E26"/>
    <w:rsid w:val="006C529D"/>
    <w:rsid w:val="006D6897"/>
    <w:rsid w:val="0071086B"/>
    <w:rsid w:val="00716B43"/>
    <w:rsid w:val="0072251C"/>
    <w:rsid w:val="00740248"/>
    <w:rsid w:val="007438F8"/>
    <w:rsid w:val="00750DC0"/>
    <w:rsid w:val="0075210C"/>
    <w:rsid w:val="007A7BC4"/>
    <w:rsid w:val="007B0E55"/>
    <w:rsid w:val="007C4359"/>
    <w:rsid w:val="007D398C"/>
    <w:rsid w:val="007F1EDC"/>
    <w:rsid w:val="007F37ED"/>
    <w:rsid w:val="007F41D2"/>
    <w:rsid w:val="007F66AD"/>
    <w:rsid w:val="008278A8"/>
    <w:rsid w:val="008331D3"/>
    <w:rsid w:val="00836936"/>
    <w:rsid w:val="008445A8"/>
    <w:rsid w:val="00844E3D"/>
    <w:rsid w:val="008459BE"/>
    <w:rsid w:val="008669CF"/>
    <w:rsid w:val="008C487C"/>
    <w:rsid w:val="008D51D2"/>
    <w:rsid w:val="008E2966"/>
    <w:rsid w:val="008E335E"/>
    <w:rsid w:val="008E3B62"/>
    <w:rsid w:val="008E3B9F"/>
    <w:rsid w:val="008E5EB1"/>
    <w:rsid w:val="008F0DAA"/>
    <w:rsid w:val="00912773"/>
    <w:rsid w:val="00933952"/>
    <w:rsid w:val="00934F97"/>
    <w:rsid w:val="00944446"/>
    <w:rsid w:val="00960FCD"/>
    <w:rsid w:val="00983ADF"/>
    <w:rsid w:val="00985A4E"/>
    <w:rsid w:val="00985BFA"/>
    <w:rsid w:val="00990116"/>
    <w:rsid w:val="00991901"/>
    <w:rsid w:val="009960D0"/>
    <w:rsid w:val="0099766F"/>
    <w:rsid w:val="009A37FD"/>
    <w:rsid w:val="009A52F6"/>
    <w:rsid w:val="009A7DE9"/>
    <w:rsid w:val="009B439A"/>
    <w:rsid w:val="009C40A8"/>
    <w:rsid w:val="009D2ED0"/>
    <w:rsid w:val="009E4465"/>
    <w:rsid w:val="00A02225"/>
    <w:rsid w:val="00A07EB4"/>
    <w:rsid w:val="00A2723D"/>
    <w:rsid w:val="00A36A47"/>
    <w:rsid w:val="00A73AF1"/>
    <w:rsid w:val="00A808E7"/>
    <w:rsid w:val="00A8496A"/>
    <w:rsid w:val="00A976D6"/>
    <w:rsid w:val="00AA4C39"/>
    <w:rsid w:val="00AB6873"/>
    <w:rsid w:val="00AC1E41"/>
    <w:rsid w:val="00AC58F4"/>
    <w:rsid w:val="00AD4BC4"/>
    <w:rsid w:val="00AE30BE"/>
    <w:rsid w:val="00AE39A5"/>
    <w:rsid w:val="00B070A1"/>
    <w:rsid w:val="00B10706"/>
    <w:rsid w:val="00B26AC7"/>
    <w:rsid w:val="00B469D5"/>
    <w:rsid w:val="00B50F23"/>
    <w:rsid w:val="00B623E8"/>
    <w:rsid w:val="00B757CF"/>
    <w:rsid w:val="00B76B2A"/>
    <w:rsid w:val="00B806FE"/>
    <w:rsid w:val="00B93DFE"/>
    <w:rsid w:val="00BA3A26"/>
    <w:rsid w:val="00BA5ED6"/>
    <w:rsid w:val="00BE6A2C"/>
    <w:rsid w:val="00C12095"/>
    <w:rsid w:val="00C21F80"/>
    <w:rsid w:val="00C61F4C"/>
    <w:rsid w:val="00C657FE"/>
    <w:rsid w:val="00C94390"/>
    <w:rsid w:val="00C95BD0"/>
    <w:rsid w:val="00CC055A"/>
    <w:rsid w:val="00CE62CB"/>
    <w:rsid w:val="00CE6389"/>
    <w:rsid w:val="00D013C7"/>
    <w:rsid w:val="00D40C91"/>
    <w:rsid w:val="00D441E1"/>
    <w:rsid w:val="00D56783"/>
    <w:rsid w:val="00D63B66"/>
    <w:rsid w:val="00D86AE8"/>
    <w:rsid w:val="00DA0CCC"/>
    <w:rsid w:val="00DC376C"/>
    <w:rsid w:val="00DC540A"/>
    <w:rsid w:val="00DD4338"/>
    <w:rsid w:val="00DD5895"/>
    <w:rsid w:val="00DF6A63"/>
    <w:rsid w:val="00E0655F"/>
    <w:rsid w:val="00E100D5"/>
    <w:rsid w:val="00E33442"/>
    <w:rsid w:val="00E524D4"/>
    <w:rsid w:val="00E62787"/>
    <w:rsid w:val="00E82507"/>
    <w:rsid w:val="00E91AA3"/>
    <w:rsid w:val="00E941AC"/>
    <w:rsid w:val="00EA1A6B"/>
    <w:rsid w:val="00EA5A16"/>
    <w:rsid w:val="00EB0879"/>
    <w:rsid w:val="00EC709F"/>
    <w:rsid w:val="00ED2B58"/>
    <w:rsid w:val="00EF7EF9"/>
    <w:rsid w:val="00F0427A"/>
    <w:rsid w:val="00F05A7E"/>
    <w:rsid w:val="00F10EE2"/>
    <w:rsid w:val="00F444D0"/>
    <w:rsid w:val="00F4692E"/>
    <w:rsid w:val="00F507E8"/>
    <w:rsid w:val="00F525A7"/>
    <w:rsid w:val="00F56965"/>
    <w:rsid w:val="00F5728A"/>
    <w:rsid w:val="00F60589"/>
    <w:rsid w:val="00F62D08"/>
    <w:rsid w:val="00F64407"/>
    <w:rsid w:val="00F8327F"/>
    <w:rsid w:val="00FB3B41"/>
    <w:rsid w:val="00FB5305"/>
    <w:rsid w:val="00FC2FE5"/>
    <w:rsid w:val="00FD2AEF"/>
    <w:rsid w:val="00FE1A6B"/>
    <w:rsid w:val="00FF7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kgg74@yandex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9A92085-0E01-4E64-8FA9-C5AC3A774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42</cp:revision>
  <cp:lastPrinted>2019-09-13T10:19:00Z</cp:lastPrinted>
  <dcterms:created xsi:type="dcterms:W3CDTF">2019-09-02T12:22:00Z</dcterms:created>
  <dcterms:modified xsi:type="dcterms:W3CDTF">2020-05-04T17:05:00Z</dcterms:modified>
</cp:coreProperties>
</file>